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Hoffmann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Kevin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02.06.1997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188, Bellheim,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+49015157121091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