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46896920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22/04/1976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erikgjul2010@gmail.com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+34600370107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