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964 Sylvan Circle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joraffi@gmail.com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+18479515660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Aviela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