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 rizzi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Rizzi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30/09/2011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+4407342820378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North Deeside Road,  Peterculter Aberdeen AB14 0QL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giancarlo.rizzi@taskfronterra.com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Giancarlo Rizzi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+4407342820378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Luca Rizz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30/09/2011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