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Vilius    Daukšas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2011-10-15</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Agnė Daukšienė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