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Acadia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Goodman-Wilson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+351925553024</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06/07/2007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000000000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acadiagoodmanwilson@gmail.com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1050-061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Acadia Goodman-Wilson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