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Marta Kuliesiute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