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sonq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nakova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+359887192112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t6f5fde45f6@gyfh.ku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emil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