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Maria  Razpopova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18.10.1986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+359876142774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razpopova.m@gmail.com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/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/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4.4.2026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