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Sagar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Sahasrabudhe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623 East Bailey Road,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sagar.budhe@gmail.com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+18477673402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Vihaan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4/9/2020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