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Боян Костадинов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Калоян Костадинов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21.4.2017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Боян Костадинов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