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hagai mardianto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29/09/1998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citra garden 8 aeroville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+6281219973360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mardiantohagai@gmail.com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