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sandra osiadacz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+48733944533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Antonina Szumska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02.07.2018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09.05.2026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