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Balint Farkas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