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Diogo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Estácio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29/08/1999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+351960154981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diogoestacio@outlook.com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