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Molpeceres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51132398V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15/12/1998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javiermolpe22@gmail.com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+34666007701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