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Matteo Piazzon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PZZMTT05C11F241S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11/03/2005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francesco baracca 82 Venezia 30173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matteo.piazzon@outlook.it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+393703040863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