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 cura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 n highview cir hawthorn woods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anacura7@gmail.com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+17735443939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