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wołyński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+48602222999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aleksaner sierocii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