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Metodi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Tomov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+359878760475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fhdfhdfgdg@fdhh.bg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Dobromir Tomov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