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Градинаров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24.4.1967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+359878222141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krasimx@gmail.com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Градинарова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