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макадам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+359876260601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irinak10@abv.bg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ризов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