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Kaloyan Iliev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19.11.1979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+359886850525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iliev.33.kaloyan@gmail.com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