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Yasmim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+351910969472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337801622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yasmimpresas@hotmail.con</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2700569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Yasmim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