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Ваня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Рачева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29.9.1984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+359887366381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Vracheva@rcsf.bg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Стефан Луканов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27.5.2011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