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Alessia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Baccolo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Padenghe Sul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Padenghe Sul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23/07/1998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+393455991992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alessiabaccolo98@gmail.com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