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kasprzak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+48508157177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natalia kasprzak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