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bokiniec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+48535454858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victoria bokiniec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kajetan łukaszek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