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mikolaj marzec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+48880518078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borkowska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02.10.2008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