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Laury Alonso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+48884668408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Emma Martinez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Noa Martinez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Zosia Gruba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