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Joanna Świstek-Surmacka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+48516153969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Miłosz Surmacki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12.06.2012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21.07.2026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