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hubert kamac</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+48507534324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bianka kamac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08.01.2017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karina szymanska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05.10.2017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oliwier kamac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06.05.2013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23.07.2026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