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Majchrzyk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+48606666386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Mikołaj Majchrzyk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09.01.2010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