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Yulia Romanovych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+48511692456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Yaroslawa Parshakowa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