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Irina Yakusheva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+359876674504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Pavel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10.7.2014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