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Ема Лилова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 Вацев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21.9.2015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