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Channe Bertrand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