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Martoiu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Eufrosin Potecă,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27.07.2007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mara.martoiu.2020@gmail.com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+400739283558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Eufrosin Potecă,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