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833F6" w:rsidR="005833F6" w:rsidP="006F1CF5" w:rsidRDefault="005833F6" w14:paraId="19A82DB5" w14:textId="2070E745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</w:t>
      </w:r>
    </w:p>
    <w:p w:rsidR="005833F6" w:rsidP="006F1CF5" w:rsidRDefault="005833F6" w14:paraId="430CA624" w14:textId="77777777">
      <w:pPr>
        <w:jc w:val="both"/>
      </w:pPr>
    </w:p>
    <w:p w:rsidR="005833F6" w:rsidP="006F1CF5" w:rsidRDefault="005833F6" w14:paraId="7AA0AF21" w14:textId="77777777">
      <w:pPr>
        <w:jc w:val="both"/>
      </w:pPr>
    </w:p>
    <w:p w:rsidRPr="006F1CF5" w:rsidR="006F1CF5" w:rsidP="006F1CF5" w:rsidRDefault="006F1CF5" w14:paraId="4EB727B3" w14:textId="574E8712">
      <w:pPr>
        <w:jc w:val="both"/>
        <w:rPr>
          <w:lang w:val="en-US"/>
        </w:rPr>
      </w:pPr>
      <w:proofErr w:type="spellStart"/>
      <w:r w:rsidRPr="006F1CF5">
        <w:rPr>
          <w:lang w:val="en-US"/>
        </w:rPr>
        <w:t>Аз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долуподписаният</w:t>
      </w:r>
      <w:proofErr w:type="spellEnd"/>
      <w:r w:rsidRPr="006F1CF5">
        <w:rPr>
          <w:lang w:val="en-US"/>
        </w:rPr>
        <w:t>/</w:t>
      </w:r>
      <w:proofErr w:type="spellStart"/>
      <w:r w:rsidRPr="006F1CF5">
        <w:rPr>
          <w:lang w:val="en-US"/>
        </w:rPr>
        <w:t>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637AED85" w14:textId="665C213E">
      <w:pPr>
        <w:jc w:val="both"/>
        <w:rPr>
          <w:lang w:val="en-US"/>
        </w:rPr>
      </w:pPr>
      <w:r w:rsidRPr="006F1CF5">
        <w:rPr>
          <w:lang w:val="en-US"/>
        </w:rPr>
        <w:t xml:space="preserve">1. </w:t>
      </w:r>
      <w:proofErr w:type="spellStart"/>
      <w:r w:rsidRPr="006F1CF5">
        <w:rPr>
          <w:lang w:val="en-US"/>
        </w:rPr>
        <w:t>Преди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в </w:t>
      </w:r>
      <w:r w:rsidR="00807BC5">
        <w:rPr>
          <w:lang w:val="en-US"/>
        </w:rPr>
        <w:t>Mome</w:t>
      </w:r>
      <w:r w:rsidR="00A26767">
        <w:rPr>
          <w:lang w:val="en-US"/>
        </w:rPr>
        <w:t>ntum Plovdiv</w:t>
      </w:r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запознал</w:t>
      </w:r>
      <w:proofErr w:type="spellEnd"/>
      <w:r w:rsidRPr="006F1CF5">
        <w:rPr>
          <w:lang w:val="en-US"/>
        </w:rPr>
        <w:t xml:space="preserve">/-а и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съгласен</w:t>
      </w:r>
      <w:proofErr w:type="spellEnd"/>
      <w:r w:rsidRPr="006F1CF5">
        <w:rPr>
          <w:lang w:val="en-US"/>
        </w:rPr>
        <w:t>/-а с </w:t>
      </w:r>
      <w:proofErr w:type="spellStart"/>
      <w:r w:rsidR="006112BF">
        <w:fldChar w:fldCharType="begin"/>
      </w:r>
      <w:r w:rsidR="006112BF">
        <w:instrText>HYPERLINK "https://plovdiv.momentumclimbing.com/obshti-usloviya/"</w:instrText>
      </w:r>
      <w:r w:rsidR="006112BF">
        <w:fldChar w:fldCharType="separate"/>
      </w:r>
      <w:r w:rsidRPr="006112BF" w:rsidR="006112BF">
        <w:rPr>
          <w:rStyle w:val="Hyperlink"/>
          <w:lang w:val="en-US"/>
        </w:rPr>
        <w:t>Общите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условия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на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сайта</w:t>
      </w:r>
      <w:proofErr w:type="spellEnd"/>
      <w:r w:rsidR="006112BF">
        <w:fldChar w:fldCharType="end"/>
      </w:r>
      <w:r w:rsidR="006112BF">
        <w:t xml:space="preserve">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> </w:t>
      </w:r>
      <w:r w:rsidR="00B60BB9">
        <w:t xml:space="preserve"> </w:t>
      </w:r>
      <w:hyperlink w:history="1" r:id="rId4">
        <w:r w:rsidRPr="00B60BB9" w:rsidR="00B60BB9">
          <w:rPr>
            <w:rStyle w:val="Hyperlink"/>
          </w:rPr>
          <w:t xml:space="preserve">Инструкции и правила за безопасност в </w:t>
        </w:r>
        <w:proofErr w:type="spellStart"/>
        <w:r w:rsidRPr="00B60BB9" w:rsidR="00B60BB9">
          <w:rPr>
            <w:rStyle w:val="Hyperlink"/>
          </w:rPr>
          <w:t>Momentum</w:t>
        </w:r>
        <w:proofErr w:type="spellEnd"/>
        <w:r w:rsidRPr="00B60BB9" w:rsidR="00B60BB9">
          <w:rPr>
            <w:rStyle w:val="Hyperlink"/>
          </w:rPr>
          <w:t xml:space="preserve"> </w:t>
        </w:r>
        <w:proofErr w:type="spellStart"/>
        <w:r w:rsidRPr="00B60BB9" w:rsidR="00B60BB9">
          <w:rPr>
            <w:rStyle w:val="Hyperlink"/>
          </w:rPr>
          <w:t>Plovdiv</w:t>
        </w:r>
        <w:proofErr w:type="spellEnd"/>
      </w:hyperlink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разположени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="00B60BB9">
        <w:t xml:space="preserve"> </w:t>
      </w:r>
      <w:r w:rsidRPr="006F1CF5">
        <w:rPr>
          <w:lang w:val="en-US"/>
        </w:rPr>
        <w:t xml:space="preserve">и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спазвам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горепосочените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инструкции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намирам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DF6EBF1" w14:textId="5E35EE82">
      <w:pPr>
        <w:jc w:val="both"/>
        <w:rPr>
          <w:lang w:val="en-US"/>
        </w:rPr>
      </w:pPr>
      <w:r w:rsidRPr="006F1CF5">
        <w:rPr>
          <w:lang w:val="en-US"/>
        </w:rPr>
        <w:t xml:space="preserve">2.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съобразявам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уменията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4C67A96" w14:textId="257A22B7">
      <w:pPr>
        <w:jc w:val="both"/>
        <w:rPr>
          <w:lang w:val="en-US"/>
        </w:rPr>
      </w:pPr>
      <w:r w:rsidRPr="006F1CF5">
        <w:rPr>
          <w:lang w:val="en-US"/>
        </w:rPr>
        <w:t xml:space="preserve">3.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определени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сериозни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телесни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повреди</w:t>
      </w:r>
      <w:proofErr w:type="spellEnd"/>
      <w:r w:rsidRPr="006F1CF5">
        <w:rPr>
          <w:lang w:val="en-US"/>
        </w:rPr>
        <w:t xml:space="preserve"> (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костни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фрактури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счупвания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натъртвания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ожулвания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пр</w:t>
      </w:r>
      <w:proofErr w:type="spellEnd"/>
      <w:r w:rsidRPr="006F1CF5">
        <w:rPr>
          <w:lang w:val="en-US"/>
        </w:rPr>
        <w:t xml:space="preserve">.)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фатални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последици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подхлъзване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препъване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падане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високо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контакт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съоръжението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екипировката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наблюдател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друг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възрастта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координацията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дейностите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опита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подготовката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моите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поведението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различните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дейности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вида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качеството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екипировка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времето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реакция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лекарите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системата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спешната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помощ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спазването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безопасност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4D596DAF" w14:textId="0D004212">
      <w:pPr>
        <w:jc w:val="both"/>
        <w:rPr>
          <w:lang w:val="en-US"/>
        </w:rPr>
      </w:pPr>
      <w:r w:rsidRPr="006F1CF5">
        <w:rPr>
          <w:lang w:val="en-US"/>
        </w:rPr>
        <w:t xml:space="preserve">4.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самостоятелно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преминал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обучителен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курс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осигурен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квалифициран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и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 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AD1BE51" w14:textId="0DCD5E26">
      <w:pPr>
        <w:jc w:val="both"/>
        <w:rPr>
          <w:lang w:val="en-US"/>
        </w:rPr>
      </w:pPr>
      <w:r w:rsidRPr="006F1CF5">
        <w:rPr>
          <w:lang w:val="en-US"/>
        </w:rPr>
        <w:t xml:space="preserve">5.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поради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несъобразени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напътствия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действия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предприети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5B7F3145" w14:textId="1F0594DD">
      <w:pPr>
        <w:jc w:val="both"/>
        <w:rPr>
          <w:lang w:val="en-US"/>
        </w:rPr>
      </w:pPr>
      <w:r w:rsidRPr="006F1CF5">
        <w:rPr>
          <w:lang w:val="en-US"/>
        </w:rPr>
        <w:t xml:space="preserve">6.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,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r w:rsidRPr="006F1CF5">
        <w:rPr>
          <w:lang w:val="en-US"/>
        </w:rPr>
        <w:lastRenderedPageBreak/>
        <w:t xml:space="preserve">Мениджмънт” ООД и </w:t>
      </w:r>
      <w:proofErr w:type="spellStart"/>
      <w:r w:rsidRPr="006F1CF5">
        <w:rPr>
          <w:lang w:val="en-US"/>
        </w:rPr>
        <w:t>неговите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наблюдение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действията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39920A0B" w14:textId="37D9B378">
      <w:pPr>
        <w:jc w:val="both"/>
        <w:rPr>
          <w:lang w:val="en-US"/>
        </w:rPr>
      </w:pPr>
      <w:r w:rsidRPr="006F1CF5">
        <w:rPr>
          <w:lang w:val="en-US"/>
        </w:rPr>
        <w:t xml:space="preserve">7.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заразяване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пренасяне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само</w:t>
      </w:r>
      <w:proofErr w:type="spellEnd"/>
      <w:r w:rsidRPr="006F1CF5">
        <w:rPr>
          <w:lang w:val="en-US"/>
        </w:rPr>
        <w:t xml:space="preserve">, Covid-19, </w:t>
      </w:r>
      <w:proofErr w:type="spellStart"/>
      <w:r w:rsidRPr="006F1CF5">
        <w:rPr>
          <w:lang w:val="en-US"/>
        </w:rPr>
        <w:t>вирусни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хепатити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грип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остри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респираторни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заболявания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.,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които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начинът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предаване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здравословното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състояние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неспазване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противоепидемичните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въведени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8362AF" w14:paraId="32982A01" w14:textId="4F7A505F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4FE6A0B" wp14:anchorId="226A3D6E">
            <wp:simplePos x="0" y="0"/>
            <wp:positionH relativeFrom="margin">
              <wp:align>left</wp:align>
            </wp:positionH>
            <wp:positionV relativeFrom="paragraph">
              <wp:posOffset>66040</wp:posOffset>
            </wp:positionV>
            <wp:extent cx="300990" cy="300990"/>
            <wp:effectExtent l="0" t="0" r="0" b="0"/>
            <wp:wrapSquare wrapText="bothSides"/>
            <wp:docPr id="8142198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следвам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гореописанитепосочените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правила</w:t>
      </w:r>
      <w:proofErr w:type="spellEnd"/>
      <w:r w:rsidRPr="006F1CF5" w:rsidR="006F1CF5">
        <w:rPr>
          <w:lang w:val="en-US"/>
        </w:rPr>
        <w:t xml:space="preserve">, и </w:t>
      </w:r>
      <w:proofErr w:type="spellStart"/>
      <w:r w:rsidRPr="006F1CF5" w:rsidR="006F1CF5">
        <w:rPr>
          <w:lang w:val="en-US"/>
        </w:rPr>
        <w:t>вземайки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предвид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рискове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разпределение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отговорността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мое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детето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което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придружавам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участваме</w:t>
      </w:r>
      <w:proofErr w:type="spellEnd"/>
      <w:r w:rsidRPr="006F1CF5" w:rsidR="006F1CF5">
        <w:rPr>
          <w:lang w:val="en-US"/>
        </w:rPr>
        <w:t xml:space="preserve"> и/</w:t>
      </w:r>
      <w:proofErr w:type="spellStart"/>
      <w:r w:rsidRPr="006F1CF5" w:rsidR="006F1CF5">
        <w:rPr>
          <w:lang w:val="en-US"/>
        </w:rPr>
        <w:t>или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наблюдаваме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дейностите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предлагани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Цент</w:t>
      </w:r>
      <w:r w:rsidR="005401BB">
        <w:t>ъра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08084D14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4181A992" w14:textId="77777777">
      <w:pPr>
        <w:jc w:val="both"/>
        <w:rPr>
          <w:lang w:val="en-US"/>
        </w:rPr>
      </w:pPr>
      <w:r w:rsidRPr="006F1CF5">
        <w:rPr>
          <w:b/>
          <w:bCs/>
          <w:lang w:val="en-US"/>
        </w:rPr>
        <w:t>ДЕКЛАРАЦИИ ВЪВ ВРЪЗКА С ОБРАБОТВАНЕТО НА ЛИЧНИ ДАННИ ОТ ЦЕНТЪРА</w:t>
      </w:r>
    </w:p>
    <w:p w:rsidRPr="006F1CF5" w:rsidR="006F1CF5" w:rsidP="006F1CF5" w:rsidRDefault="006F1CF5" w14:paraId="26530D73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5B37AC39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С </w:t>
      </w:r>
      <w:proofErr w:type="spellStart"/>
      <w:r w:rsidRPr="006F1CF5">
        <w:rPr>
          <w:lang w:val="en-US"/>
        </w:rPr>
        <w:t>настоящото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01D6F06F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8.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proofErr w:type="gramStart"/>
      <w:r w:rsidRPr="006F1CF5">
        <w:rPr>
          <w:lang w:val="en-US"/>
        </w:rPr>
        <w:t>Мениджмънт“ ООД</w:t>
      </w:r>
      <w:proofErr w:type="gramEnd"/>
      <w:r w:rsidRPr="006F1CF5">
        <w:rPr>
          <w:lang w:val="en-US"/>
        </w:rPr>
        <w:t xml:space="preserve"> („</w:t>
      </w:r>
      <w:proofErr w:type="gramStart"/>
      <w:r w:rsidRPr="006F1CF5">
        <w:rPr>
          <w:lang w:val="en-US"/>
        </w:rPr>
        <w:t>АФКМ“</w:t>
      </w:r>
      <w:proofErr w:type="gramEnd"/>
      <w:r w:rsidRPr="006F1CF5">
        <w:rPr>
          <w:lang w:val="en-US"/>
        </w:rPr>
        <w:t xml:space="preserve">) е </w:t>
      </w:r>
      <w:proofErr w:type="spellStart"/>
      <w:r w:rsidRPr="006F1CF5">
        <w:rPr>
          <w:lang w:val="en-US"/>
        </w:rPr>
        <w:t>администратор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смисъла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Закона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защита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Регламент</w:t>
      </w:r>
      <w:proofErr w:type="spellEnd"/>
      <w:r w:rsidRPr="006F1CF5">
        <w:rPr>
          <w:lang w:val="en-US"/>
        </w:rPr>
        <w:t xml:space="preserve"> (ЕС) 2016/679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Европейския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парламент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Съвета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обработва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500E2C" w14:paraId="0215E79F" w14:textId="0D66E829">
      <w:pPr>
        <w:jc w:val="both"/>
        <w:rPr>
          <w:lang w:val="en-US"/>
        </w:rPr>
      </w:pPr>
      <w:r>
        <w:t>9</w:t>
      </w:r>
      <w:r w:rsidRPr="006F1CF5" w:rsidR="006F1CF5">
        <w:rPr>
          <w:lang w:val="en-US"/>
        </w:rPr>
        <w:t xml:space="preserve">.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/-а с </w:t>
      </w:r>
      <w:proofErr w:type="spellStart"/>
      <w:r w:rsidRPr="006F1CF5" w:rsidR="006F1CF5">
        <w:rPr>
          <w:lang w:val="en-US"/>
        </w:rPr>
        <w:t>Политиките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АФКМ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обработването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защитата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публикувани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="000D7363">
        <w:t xml:space="preserve"> </w:t>
      </w:r>
      <w:proofErr w:type="spellStart"/>
      <w:r w:rsidRPr="006F1CF5" w:rsidR="006F1CF5">
        <w:rPr>
          <w:lang w:val="en-US"/>
        </w:rPr>
        <w:t>адрес</w:t>
      </w:r>
      <w:proofErr w:type="spellEnd"/>
      <w:r w:rsidRPr="006F1CF5" w:rsidR="006F1CF5">
        <w:rPr>
          <w:lang w:val="en-US"/>
        </w:rPr>
        <w:t> </w:t>
      </w:r>
      <w:hyperlink w:history="1" r:id="rId7">
        <w:r w:rsidRPr="009B7469" w:rsidR="000D7363">
          <w:rPr>
            <w:rStyle w:val="Hyperlink"/>
          </w:rPr>
          <w:t>https://plovdiv.momentumclimbing.com/obshha-politika-za-zashhita-na-lichnite-danni-2023/</w:t>
        </w:r>
      </w:hyperlink>
      <w:r w:rsidR="000D7363">
        <w:t xml:space="preserve"> </w:t>
      </w:r>
      <w:r w:rsidRPr="006F1CF5" w:rsidR="006F1CF5">
        <w:rPr>
          <w:lang w:val="en-US"/>
        </w:rPr>
        <w:t>  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тази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съгласието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 </w:t>
      </w:r>
      <w:proofErr w:type="spellStart"/>
      <w:r w:rsidRPr="006F1CF5" w:rsidR="006F1CF5">
        <w:rPr>
          <w:lang w:val="en-US"/>
        </w:rPr>
        <w:t>целите</w:t>
      </w:r>
      <w:proofErr w:type="spellEnd"/>
      <w:proofErr w:type="gram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начина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срока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изрично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нея</w:t>
      </w:r>
      <w:proofErr w:type="spellEnd"/>
      <w:r w:rsidRPr="006F1CF5" w:rsidR="006F1CF5">
        <w:rPr>
          <w:lang w:val="en-US"/>
        </w:rPr>
        <w:t>.</w:t>
      </w:r>
      <w:proofErr w:type="gramEnd"/>
    </w:p>
    <w:p w:rsidRPr="006F1CF5" w:rsidR="006F1CF5" w:rsidP="006F1CF5" w:rsidRDefault="006F1CF5" w14:paraId="1D638054" w14:textId="3B528CC1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0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462890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видеонаблюдение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цел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превенция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сигурност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бъдат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обработвани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този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целите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срока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изрично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посочени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Политиката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поверителност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D3EC786" w14:textId="2D10682E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1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АФКМ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носи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възникнали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претърпени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загуби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кражби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загубени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вещи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време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престоя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Катерачния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център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поемам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съблюдавам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сигурността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имуществото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4922FA" w:rsidP="004922FA" w:rsidRDefault="008362AF" w14:paraId="3C792237" w14:textId="73D508C4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1792" behindDoc="0" locked="0" layoutInCell="1" allowOverlap="1" wp14:editId="4EBE38F2" wp14:anchorId="35991345">
            <wp:simplePos x="0" y="0"/>
            <wp:positionH relativeFrom="margin">
              <wp:align>left</wp:align>
            </wp:positionH>
            <wp:positionV relativeFrom="paragraph">
              <wp:posOffset>66675</wp:posOffset>
            </wp:positionV>
            <wp:extent cx="300990" cy="300990"/>
            <wp:effectExtent l="0" t="0" r="0" b="0"/>
            <wp:wrapSquare wrapText="bothSides"/>
            <wp:docPr id="211474186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6F1CF5">
        <w:rPr>
          <w:lang w:val="en-US"/>
        </w:rPr>
        <w:t> </w:t>
      </w:r>
      <w:r w:rsidRPr="006F1CF5" w:rsidR="004922FA">
        <w:rPr>
          <w:lang w:val="en-US"/>
        </w:rPr>
        <w:t xml:space="preserve">С </w:t>
      </w:r>
      <w:proofErr w:type="spellStart"/>
      <w:r w:rsidRPr="006F1CF5" w:rsidR="004922FA">
        <w:rPr>
          <w:lang w:val="en-US"/>
        </w:rPr>
        <w:t>оглед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гореописаното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декларирам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че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уведомен</w:t>
      </w:r>
      <w:proofErr w:type="spellEnd"/>
      <w:r w:rsidRPr="006F1CF5" w:rsidR="004922FA">
        <w:rPr>
          <w:lang w:val="en-US"/>
        </w:rPr>
        <w:t xml:space="preserve">/-а и </w:t>
      </w:r>
      <w:proofErr w:type="spellStart"/>
      <w:r w:rsidRPr="006F1CF5" w:rsidR="004922FA">
        <w:rPr>
          <w:lang w:val="en-US"/>
        </w:rPr>
        <w:t>давам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съгласието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личните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a) </w:t>
      </w:r>
      <w:proofErr w:type="spellStart"/>
      <w:r w:rsidRPr="006F1CF5" w:rsidR="004922FA">
        <w:rPr>
          <w:lang w:val="en-US"/>
        </w:rPr>
        <w:t>могат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записвани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обработвани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както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хартиен</w:t>
      </w:r>
      <w:proofErr w:type="spellEnd"/>
      <w:r w:rsidRPr="006F1CF5" w:rsidR="004922FA">
        <w:rPr>
          <w:lang w:val="en-US"/>
        </w:rPr>
        <w:t xml:space="preserve"> и/</w:t>
      </w:r>
      <w:proofErr w:type="spellStart"/>
      <w:r w:rsidRPr="006F1CF5" w:rsidR="004922FA">
        <w:rPr>
          <w:lang w:val="en-US"/>
        </w:rPr>
        <w:t>или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дигитален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носител</w:t>
      </w:r>
      <w:proofErr w:type="spellEnd"/>
      <w:r w:rsidRPr="006F1CF5" w:rsidR="004922FA">
        <w:rPr>
          <w:lang w:val="en-US"/>
        </w:rPr>
        <w:t xml:space="preserve"> и б) </w:t>
      </w:r>
      <w:proofErr w:type="spellStart"/>
      <w:r w:rsidRPr="006F1CF5" w:rsidR="004922FA">
        <w:rPr>
          <w:lang w:val="en-US"/>
        </w:rPr>
        <w:t>посочените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ще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унищожени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Адвенчър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Фасилити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Консептс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енд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Мениджмънт</w:t>
      </w:r>
      <w:proofErr w:type="spellEnd"/>
      <w:r w:rsidRPr="006F1CF5" w:rsidR="004922FA">
        <w:rPr>
          <w:lang w:val="en-US"/>
        </w:rPr>
        <w:t xml:space="preserve"> ООД </w:t>
      </w:r>
      <w:proofErr w:type="spellStart"/>
      <w:r w:rsidRPr="006F1CF5" w:rsidR="004922FA">
        <w:rPr>
          <w:lang w:val="en-US"/>
        </w:rPr>
        <w:t>след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изчерпване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целите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основанието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тяхното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обработване</w:t>
      </w:r>
      <w:proofErr w:type="spellEnd"/>
      <w:r w:rsidRPr="006F1CF5" w:rsidR="004922FA">
        <w:rPr>
          <w:lang w:val="en-US"/>
        </w:rPr>
        <w:t>.</w:t>
      </w:r>
    </w:p>
    <w:p w:rsidRPr="006F1CF5" w:rsidR="006F1CF5" w:rsidP="006F1CF5" w:rsidRDefault="006F1CF5" w14:paraId="41456861" w14:textId="77777777">
      <w:pPr>
        <w:jc w:val="both"/>
        <w:rPr>
          <w:lang w:val="en-US"/>
        </w:rPr>
      </w:pPr>
    </w:p>
    <w:p w:rsidRPr="006F1CF5" w:rsidR="006F1CF5" w:rsidP="006F1CF5" w:rsidRDefault="008362AF" w14:paraId="1EC2368B" w14:textId="2F52F2FB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7696" behindDoc="0" locked="0" layoutInCell="1" allowOverlap="1" wp14:editId="14D22A81" wp14:anchorId="1C40544A">
            <wp:simplePos x="0" y="0"/>
            <wp:positionH relativeFrom="margin">
              <wp:align>left</wp:align>
            </wp:positionH>
            <wp:positionV relativeFrom="paragraph">
              <wp:posOffset>37465</wp:posOffset>
            </wp:positionV>
            <wp:extent cx="300990" cy="300990"/>
            <wp:effectExtent l="0" t="0" r="0" b="0"/>
            <wp:wrapSquare wrapText="bothSides"/>
            <wp:docPr id="95293794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Информиран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ако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към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няма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регистриран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Потребителски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профил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Уебсайта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Plovdiv, </w:t>
      </w:r>
      <w:proofErr w:type="spellStart"/>
      <w:r w:rsidRPr="006F1CF5" w:rsidR="006F1CF5">
        <w:rPr>
          <w:lang w:val="en-US"/>
        </w:rPr>
        <w:t>такъв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създаден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автоматично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достъп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същия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изпратени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65873B48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6F1CF5" w:rsidP="006F1CF5" w:rsidRDefault="008362AF" w14:paraId="0FFA1313" w14:textId="0E7902B6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2D839C25" wp14:anchorId="5369C6C6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300990" cy="300990"/>
            <wp:effectExtent l="0" t="0" r="0" b="0"/>
            <wp:wrapSquare wrapText="bothSides"/>
            <wp:docPr id="151914254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Във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горното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декларирам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Общите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Plovdiv. </w:t>
      </w:r>
    </w:p>
    <w:p w:rsidRPr="006F1CF5" w:rsidR="00B70BC4" w:rsidP="006F1CF5" w:rsidRDefault="00B70BC4" w14:paraId="1FD89DA7" w14:textId="77777777">
      <w:pPr>
        <w:jc w:val="both"/>
        <w:rPr>
          <w:lang w:val="en-US"/>
        </w:rPr>
      </w:pPr>
    </w:p>
    <w:p w:rsidR="00772E1C" w:rsidP="006F1CF5" w:rsidRDefault="00772E1C" w14:paraId="76E01A3E" w14:textId="77777777">
      <w:pPr>
        <w:jc w:val="both"/>
        <w:rPr>
          <w:lang w:val="en-US"/>
        </w:rPr>
      </w:pPr>
    </w:p>
    <w:p w:rsidR="00B70BC4" w:rsidP="006F1CF5" w:rsidRDefault="00B70BC4" w14:paraId="735910EE" w14:textId="77777777">
      <w:pPr>
        <w:jc w:val="both"/>
        <w:rPr>
          <w:lang w:val="en-US"/>
        </w:rPr>
      </w:pPr>
    </w:p>
    <w:p w:rsidRPr="00995169" w:rsidR="00B70BC4" w:rsidP="00995169" w:rsidRDefault="00C70ECA" w14:paraId="75C2499B" w14:textId="3B31CD45">
      <w:pPr>
        <w:rPr>
          <w:lang w:val="en-US"/>
        </w:rPr>
      </w:pPr>
      <w:r>
        <w:t>Име</w:t>
      </w:r>
      <w:r w:rsidR="00995169">
        <w:rPr>
          <w:lang w:val="en-US"/>
        </w:rPr>
        <w:t>:</w:t>
      </w:r>
      <w:r w:rsidR="000843DC">
        <w:rPr>
          <w:lang w:val="en-US"/>
        </w:rPr>
        <w:t xml:space="preserve"> </w:t>
      </w:r>
      <w:r w:rsidRPr="00D761C0" w:rsidR="000843DC">
        <w:rPr>
          <w:rFonts w:cstheme="minorHAnsi"/>
        </w:rPr>
        <w:t>Радослав</w:t>
      </w:r>
      <w:r w:rsidR="00530EA7">
        <w:br/>
        <w:t>Фамилия</w:t>
      </w:r>
      <w:r w:rsidR="00995169">
        <w:rPr>
          <w:lang w:val="en-US"/>
        </w:rPr>
        <w:t xml:space="preserve"> : </w:t>
      </w:r>
      <w:r w:rsidRPr="00D761C0" w:rsidR="004E527D">
        <w:rPr>
          <w:rFonts w:cstheme="minorHAnsi"/>
        </w:rPr>
        <w:t>Апостолов</w:t>
      </w:r>
    </w:p>
    <w:p w:rsidRPr="004E527D" w:rsidR="00530EA7" w:rsidP="006F1CF5" w:rsidRDefault="00530EA7" w14:paraId="29FA14AA" w14:textId="0044AD0A">
      <w:pPr>
        <w:jc w:val="both"/>
        <w:rPr>
          <w:lang w:val="en-US"/>
        </w:rPr>
      </w:pPr>
      <w:r>
        <w:t>Имейл</w:t>
      </w:r>
      <w:r w:rsidR="004E527D">
        <w:rPr>
          <w:lang w:val="en-US"/>
        </w:rPr>
        <w:t xml:space="preserve">: </w:t>
      </w:r>
      <w:r w:rsidRPr="00D761C0" w:rsidR="005B6E73">
        <w:rPr>
          <w:rFonts w:cstheme="minorHAnsi"/>
        </w:rPr>
        <w:t>radoslavapostolov53@gmail.com</w:t>
      </w:r>
    </w:p>
    <w:p w:rsidRPr="005B6E73" w:rsidR="00530EA7" w:rsidP="006F1CF5" w:rsidRDefault="00530EA7" w14:paraId="3684C302" w14:textId="2A0DD797">
      <w:pPr>
        <w:jc w:val="both"/>
        <w:rPr>
          <w:lang w:val="en-US"/>
        </w:rPr>
      </w:pPr>
      <w:r>
        <w:t>Телефон</w:t>
      </w:r>
      <w:r w:rsidR="005B6E73">
        <w:rPr>
          <w:lang w:val="en-US"/>
        </w:rPr>
        <w:t>:</w:t>
      </w:r>
      <w:r w:rsidR="00EA0128">
        <w:rPr>
          <w:lang w:val="en-US"/>
        </w:rPr>
        <w:t xml:space="preserve"> </w:t>
      </w:r>
      <w:r w:rsidRPr="00D761C0" w:rsidR="00EA0128">
        <w:rPr>
          <w:rFonts w:cstheme="minorHAnsi"/>
        </w:rPr>
        <w:t>+359893383085</w:t>
      </w:r>
    </w:p>
    <w:p w:rsidRPr="00594F0C" w:rsidR="00594F0C" w:rsidP="006F1CF5" w:rsidRDefault="00594F0C" w14:paraId="6DB0BCE7" w14:textId="34E7B5E3">
      <w:pPr>
        <w:jc w:val="both"/>
        <w:rPr>
          <w:lang w:val="en-US"/>
        </w:rPr>
      </w:pPr>
      <w:proofErr w:type="spellStart"/>
      <w:r w:rsidRPr="00594F0C">
        <w:rPr>
          <w:lang w:val="en-US"/>
        </w:rPr>
        <w:t>Откъде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научихте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за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нас</w:t>
      </w:r>
      <w:proofErr w:type="spellEnd"/>
      <w:r w:rsidRPr="00594F0C">
        <w:rPr>
          <w:lang w:val="en-US"/>
        </w:rPr>
        <w:t>?</w:t>
      </w:r>
      <w:r>
        <w:rPr>
          <w:lang w:val="en-US"/>
        </w:rPr>
        <w:t xml:space="preserve"> </w:t>
      </w:r>
      <w:r w:rsidRPr="00594F0C">
        <w:rPr>
          <w:lang w:val="en-US"/>
        </w:rPr>
        <w:t>Видях обекта /Saw the location</w:t>
      </w:r>
    </w:p>
    <w:p w:rsidR="00530EA7" w:rsidP="006F1CF5" w:rsidRDefault="00530EA7" w14:paraId="570128A9" w14:textId="789E3D85">
      <w:pPr>
        <w:jc w:val="both"/>
      </w:pPr>
    </w:p>
    <w:p w:rsidR="0015534C" w:rsidP="0059720C" w:rsidRDefault="0015534C" w14:paraId="6AB22ED9" w14:textId="552E8ACB">
      <w:pPr>
        <w:jc w:val="both"/>
        <w:rPr>
          <w:lang w:val="en-US"/>
        </w:rPr>
      </w:pPr>
    </w:p>
    <w:p w:rsidR="0059720C" w:rsidP="00752776" w:rsidRDefault="00C12689" w14:paraId="6A6664DC" w14:textId="7D7B50E2">
      <w:pPr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4110BF17" wp14:anchorId="0D82C6D8">
                <wp:simplePos x="0" y="0"/>
                <wp:positionH relativeFrom="margin">
                  <wp:align>left</wp:align>
                </wp:positionH>
                <wp:positionV relativeFrom="paragraph">
                  <wp:posOffset>224790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C12689" w:rsidP="00C12689" w:rsidRDefault="00C12689" w14:paraId="5275F840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D82C6D8">
                <v:stroke joinstyle="miter"/>
                <v:path gradientshapeok="t" o:connecttype="rect"/>
              </v:shapetype>
              <v:shape id="Text Box 2" style="position:absolute;margin-left:0;margin-top:17.7pt;width:28.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APiI4S&#10;3AAAAAUBAAAPAAAAAAAAAAAAAAAAAGkEAABkcnMvZG93bnJldi54bWxQSwUGAAAAAAQABADzAAAA&#10;cgUAAAAA&#10;">
                <v:textbox>
                  <w:txbxContent>
                    <w:p w:rsidRPr="00AD18D2" w:rsidR="00C12689" w:rsidP="00C12689" w:rsidRDefault="00C12689" w14:paraId="5275F840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9720C">
        <w:rPr>
          <w:lang w:val="en-US"/>
        </w:rPr>
        <w:br/>
      </w:r>
      <w:r w:rsidR="00752776">
        <w:t xml:space="preserve"> </w:t>
      </w:r>
      <w:proofErr w:type="spellStart"/>
      <w:r w:rsidRPr="0059720C" w:rsidR="0059720C">
        <w:rPr>
          <w:lang w:val="en-US"/>
        </w:rPr>
        <w:t>Съгласен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да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получавам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D65BC9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D65BC9">
        <w:rPr>
          <w:lang w:val="en-US"/>
        </w:rPr>
        <w:t>Адвенчър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Фасилити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Консептс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енд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proofErr w:type="gramStart"/>
      <w:r w:rsidRPr="004922FA" w:rsidR="00D65BC9">
        <w:rPr>
          <w:lang w:val="en-US"/>
        </w:rPr>
        <w:t>Мениджмънт</w:t>
      </w:r>
      <w:proofErr w:type="spellEnd"/>
      <w:r w:rsidR="007755F5">
        <w:t>“</w:t>
      </w:r>
      <w:r w:rsidRPr="004922FA" w:rsidR="00D65BC9">
        <w:rPr>
          <w:lang w:val="en-US"/>
        </w:rPr>
        <w:t xml:space="preserve"> ООД</w:t>
      </w:r>
      <w:proofErr w:type="gramEnd"/>
      <w:r w:rsidRPr="004922FA" w:rsidR="00D65BC9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новини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както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промоционални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маркетингови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съобщения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касаещи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предлаганите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541CC5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541CC5">
        <w:rPr>
          <w:lang w:val="en-US"/>
        </w:rPr>
        <w:t>Адвенчър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Фасилити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Консептс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енд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proofErr w:type="gramStart"/>
      <w:r w:rsidRPr="004922FA" w:rsidR="00541CC5">
        <w:rPr>
          <w:lang w:val="en-US"/>
        </w:rPr>
        <w:t>Мениджмънт</w:t>
      </w:r>
      <w:proofErr w:type="spellEnd"/>
      <w:r w:rsidR="007755F5">
        <w:t>“</w:t>
      </w:r>
      <w:r w:rsidRPr="004922FA" w:rsidR="00541CC5">
        <w:rPr>
          <w:lang w:val="en-US"/>
        </w:rPr>
        <w:t xml:space="preserve"> ООД</w:t>
      </w:r>
      <w:proofErr w:type="gramEnd"/>
      <w:r w:rsidRPr="004922FA" w:rsidR="00541CC5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продукти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услуги</w:t>
      </w:r>
      <w:proofErr w:type="spellEnd"/>
      <w:r w:rsidRPr="0059720C" w:rsidR="0059720C">
        <w:rPr>
          <w:lang w:val="en-US"/>
        </w:rPr>
        <w:t>.</w:t>
      </w:r>
    </w:p>
    <w:p w:rsidR="003B0670" w:rsidP="0059720C" w:rsidRDefault="003B0670" w14:paraId="29DB7C7F" w14:textId="6443DB04">
      <w:pPr>
        <w:jc w:val="both"/>
        <w:rPr>
          <w:lang w:val="en-US"/>
        </w:rPr>
      </w:pPr>
    </w:p>
    <w:p w:rsidRPr="003B0670" w:rsidR="0059720C" w:rsidP="0059720C" w:rsidRDefault="003B0670" w14:paraId="753830B3" w14:textId="780EEE2E">
      <w:pPr>
        <w:jc w:val="both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editId="447ED953" wp14:anchorId="6FD45571">
                <wp:simplePos x="0" y="0"/>
                <wp:positionH relativeFrom="margin">
                  <wp:align>left</wp:align>
                </wp:positionH>
                <wp:positionV relativeFrom="paragraph">
                  <wp:posOffset>29450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202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B0670" w:rsidP="003B0670" w:rsidRDefault="00684463" w14:paraId="1A362237" w14:textId="16B65CA0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2.3pt;width:30.25pt;height:19.5pt;z-index:2516674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" w14:anchorId="6FD45571">
                <v:textbox>
                  <w:txbxContent>
                    <w:p w:rsidRPr="00AD18D2" w:rsidR="003B0670" w:rsidP="003B0670" w:rsidRDefault="00684463" w14:paraId="1A362237" w14:textId="16B65CA0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и отстъпвам на </w:t>
      </w:r>
      <w:r w:rsidR="007755F5">
        <w:t>„</w:t>
      </w:r>
      <w:proofErr w:type="spellStart"/>
      <w:r w:rsidRPr="001B7B08" w:rsidR="00541CC5">
        <w:t>Адвенчър</w:t>
      </w:r>
      <w:proofErr w:type="spellEnd"/>
      <w:r w:rsidRPr="001B7B08" w:rsidR="00541CC5">
        <w:t xml:space="preserve"> Фасилити </w:t>
      </w:r>
      <w:proofErr w:type="spellStart"/>
      <w:r w:rsidRPr="001B7B08" w:rsidR="00541CC5">
        <w:t>Консептс</w:t>
      </w:r>
      <w:proofErr w:type="spellEnd"/>
      <w:r w:rsidRPr="001B7B08" w:rsidR="00541CC5">
        <w:t xml:space="preserve"> енд Мениджмънт</w:t>
      </w:r>
      <w:r w:rsidR="007755F5">
        <w:t>“</w:t>
      </w:r>
      <w:r w:rsidRPr="001B7B08" w:rsidR="00541CC5">
        <w:t xml:space="preserve"> ООД </w:t>
      </w:r>
      <w:r w:rsidRPr="001B7B08" w:rsidR="0059720C">
        <w:t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</w:t>
      </w:r>
      <w:proofErr w:type="spellStart"/>
      <w:r w:rsidRPr="001B7B08" w:rsidR="007755F5">
        <w:t>Адвенчър</w:t>
      </w:r>
      <w:proofErr w:type="spellEnd"/>
      <w:r w:rsidRPr="001B7B08" w:rsidR="007755F5">
        <w:t xml:space="preserve"> Фасилити </w:t>
      </w:r>
      <w:proofErr w:type="spellStart"/>
      <w:r w:rsidRPr="001B7B08" w:rsidR="007755F5">
        <w:t>Консептс</w:t>
      </w:r>
      <w:proofErr w:type="spellEnd"/>
      <w:r w:rsidRPr="001B7B08" w:rsidR="007755F5">
        <w:t xml:space="preserve"> енд Мениджмънт ООД </w:t>
      </w:r>
      <w:r w:rsidRPr="001B7B08" w:rsidR="0059720C">
        <w:t>“ ООД.</w:t>
      </w:r>
    </w:p>
    <w:p w:rsidRPr="001B7B08" w:rsidR="00CC1507" w:rsidP="0059720C" w:rsidRDefault="00CC1507" w14:paraId="7BE30A7D" w14:textId="77777777">
      <w:pPr>
        <w:jc w:val="both"/>
      </w:pPr>
    </w:p>
    <w:p w:rsidRPr="001B7B08" w:rsidR="0059720C" w:rsidP="0059720C" w:rsidRDefault="00F31AB3" w14:paraId="07B128A2" w14:textId="6766766C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6F1BF0D0" wp14:anchorId="7DA66606">
                <wp:simplePos x="0" y="0"/>
                <wp:positionH relativeFrom="margin">
                  <wp:align>left</wp:align>
                </wp:positionH>
                <wp:positionV relativeFrom="paragraph">
                  <wp:posOffset>22401</wp:posOffset>
                </wp:positionV>
                <wp:extent cx="2314575" cy="247650"/>
                <wp:effectExtent l="0" t="0" r="28575" b="19050"/>
                <wp:wrapSquare wrapText="bothSides"/>
                <wp:docPr id="20876635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5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84463" w:rsidP="00684463" w:rsidRDefault="00684463" w14:paraId="0C9185CC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75pt;width:182.25pt;height:19.5pt;z-index:251669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" w14:anchorId="7DA66606">
                <v:textbox>
                  <w:txbxContent>
                    <w:p w:rsidRPr="00AD18D2" w:rsidR="00684463" w:rsidP="00684463" w:rsidRDefault="00684463" w14:paraId="0C9185CC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9720C">
        <w:rPr>
          <w:lang w:val="en-US"/>
        </w:rPr>
        <w:t>Momentum</w:t>
      </w:r>
      <w:r w:rsidRPr="001B7B08" w:rsidR="0059720C">
        <w:t xml:space="preserve"> </w:t>
      </w:r>
      <w:r w:rsidR="007755F5">
        <w:rPr>
          <w:lang w:val="en-US"/>
        </w:rPr>
        <w:t>Plovdiv</w:t>
      </w:r>
      <w:r w:rsidRPr="001B7B08" w:rsidR="0059720C">
        <w:t xml:space="preserve">, с цел снимката да бъде използвана за осигуряване на улеснен достъп </w:t>
      </w:r>
      <w:r w:rsidRPr="001B7B08" w:rsidR="0059720C">
        <w:lastRenderedPageBreak/>
        <w:t xml:space="preserve">при всяко следващо мое посещение на </w:t>
      </w:r>
      <w:r w:rsidRPr="0059720C"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чрез терминала за лицев контрол. Информиран/а съм, че ако не съм съгласен/а </w:t>
      </w:r>
      <w:r w:rsidRPr="001B7B08" w:rsidR="00CC1507">
        <w:t>„</w:t>
      </w:r>
      <w:proofErr w:type="spellStart"/>
      <w:r w:rsidRPr="001B7B08" w:rsidR="00CC1507">
        <w:t>Адвенчър</w:t>
      </w:r>
      <w:proofErr w:type="spellEnd"/>
      <w:r w:rsidRPr="001B7B08" w:rsidR="00CC1507">
        <w:t xml:space="preserve"> Фасилити </w:t>
      </w:r>
      <w:proofErr w:type="spellStart"/>
      <w:r w:rsidRPr="001B7B08" w:rsidR="00CC1507">
        <w:t>Консептс</w:t>
      </w:r>
      <w:proofErr w:type="spellEnd"/>
      <w:r w:rsidRPr="001B7B08" w:rsidR="00CC1507">
        <w:t xml:space="preserve"> енд Мениджмънт ООД “</w:t>
      </w:r>
      <w:r w:rsidRPr="001B7B08" w:rsidR="00BD3B6C">
        <w:t xml:space="preserve"> </w:t>
      </w:r>
      <w:r w:rsidRPr="001B7B08" w:rsidR="0059720C">
        <w:t xml:space="preserve">да събира и обработва данни за моята физическа идентичност, имам право на алтернативен </w:t>
      </w:r>
      <w:r w:rsidRPr="00D761C0" w:rsidR="00BB4849">
        <w:rPr>
          <w:rFonts w:cstheme="minorHAnsi"/>
          <w:noProof/>
        </w:rPr>
        <w:drawing>
          <wp:anchor distT="0" distB="0" distL="114300" distR="114300" simplePos="0" relativeHeight="251673600" behindDoc="1" locked="0" layoutInCell="1" allowOverlap="1" wp14:editId="60DA0D49" wp14:anchorId="40040940">
            <wp:simplePos x="0" y="0"/>
            <wp:positionH relativeFrom="margin">
              <wp:posOffset>3894455</wp:posOffset>
            </wp:positionH>
            <wp:positionV relativeFrom="paragraph">
              <wp:posOffset>807085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B7B08" w:rsidR="0059720C">
        <w:t xml:space="preserve">достъп до </w:t>
      </w:r>
      <w:r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посредством физическа карта за достъп.</w:t>
      </w:r>
    </w:p>
    <w:p w:rsidR="00530EA7" w:rsidP="006F1CF5" w:rsidRDefault="00530EA7" w14:paraId="27F26F5D" w14:textId="2B7A318F">
      <w:pPr>
        <w:jc w:val="both"/>
      </w:pPr>
    </w:p>
    <w:bookmarkStart w:name="_Hlk153189544" w:id="0"/>
    <w:p w:rsidR="00971AFE" w:rsidP="00971AFE" w:rsidRDefault="00971AFE" w14:paraId="49AAEC1D" w14:textId="79A33CF5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editId="7C967143" wp14:anchorId="3D30DF8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2DEF9AE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14.9.2026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="005833F6" w:rsidP="006F1CF5" w:rsidRDefault="005833F6" w14:paraId="0C0B41A4" w14:textId="04C311D1">
      <w:pPr>
        <w:jc w:val="both"/>
      </w:pPr>
    </w:p>
    <w:p w:rsidR="005833F6" w:rsidP="006F1CF5" w:rsidRDefault="005833F6" w14:paraId="40ADC913" w14:textId="77777777">
      <w:pPr>
        <w:jc w:val="both"/>
      </w:pPr>
    </w:p>
    <w:sectPr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3192A"/>
    <w:rsid w:val="00077ACD"/>
    <w:rsid w:val="000843DC"/>
    <w:rsid w:val="00094140"/>
    <w:rsid w:val="000B53DD"/>
    <w:rsid w:val="000D7363"/>
    <w:rsid w:val="0015534C"/>
    <w:rsid w:val="0017644C"/>
    <w:rsid w:val="001B7B08"/>
    <w:rsid w:val="002404EC"/>
    <w:rsid w:val="003977EA"/>
    <w:rsid w:val="003B0670"/>
    <w:rsid w:val="00455A78"/>
    <w:rsid w:val="00462890"/>
    <w:rsid w:val="004922FA"/>
    <w:rsid w:val="004E527D"/>
    <w:rsid w:val="004E7CF1"/>
    <w:rsid w:val="00500E2C"/>
    <w:rsid w:val="00530EA7"/>
    <w:rsid w:val="005401BB"/>
    <w:rsid w:val="00541CC5"/>
    <w:rsid w:val="005833F6"/>
    <w:rsid w:val="00594F0C"/>
    <w:rsid w:val="0059720C"/>
    <w:rsid w:val="005B6E73"/>
    <w:rsid w:val="005B7193"/>
    <w:rsid w:val="006112BF"/>
    <w:rsid w:val="00652AC0"/>
    <w:rsid w:val="00684463"/>
    <w:rsid w:val="00694F56"/>
    <w:rsid w:val="006F1CF5"/>
    <w:rsid w:val="00726841"/>
    <w:rsid w:val="00752776"/>
    <w:rsid w:val="0076536E"/>
    <w:rsid w:val="00772E1C"/>
    <w:rsid w:val="007755F5"/>
    <w:rsid w:val="00807BC5"/>
    <w:rsid w:val="008362AF"/>
    <w:rsid w:val="009109A5"/>
    <w:rsid w:val="00971AFE"/>
    <w:rsid w:val="0097257C"/>
    <w:rsid w:val="00995169"/>
    <w:rsid w:val="00996DEA"/>
    <w:rsid w:val="009C2738"/>
    <w:rsid w:val="00A17967"/>
    <w:rsid w:val="00A26767"/>
    <w:rsid w:val="00AA2FEB"/>
    <w:rsid w:val="00AE7C1F"/>
    <w:rsid w:val="00B11EEA"/>
    <w:rsid w:val="00B47393"/>
    <w:rsid w:val="00B60BB9"/>
    <w:rsid w:val="00B632F4"/>
    <w:rsid w:val="00B70BC4"/>
    <w:rsid w:val="00BB4849"/>
    <w:rsid w:val="00BD3B6C"/>
    <w:rsid w:val="00BF15E7"/>
    <w:rsid w:val="00BF6B66"/>
    <w:rsid w:val="00C12689"/>
    <w:rsid w:val="00C42BE8"/>
    <w:rsid w:val="00C70ECA"/>
    <w:rsid w:val="00CC1507"/>
    <w:rsid w:val="00D65BC9"/>
    <w:rsid w:val="00DB69D1"/>
    <w:rsid w:val="00DD517D"/>
    <w:rsid w:val="00E07CB7"/>
    <w:rsid w:val="00EA0128"/>
    <w:rsid w:val="00F31AB3"/>
    <w:rsid w:val="00F41B86"/>
    <w:rsid w:val="00F558EE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hyperlink" Target="https://plovdiv.momentumclimbing.com/obshha-politika-za-zashhita-na-lichnite-danni-2023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s://plovdiv.momentumclimbing.com/instrukcii-za-bezopasnost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1226</Words>
  <Characters>6992</Characters>
  <Application>Microsoft Office Word</Application>
  <DocSecurity>0</DocSecurity>
  <Lines>58</Lines>
  <Paragraphs>16</Paragraphs>
  <ScaleCrop>false</ScaleCrop>
  <Company/>
  <LinksUpToDate>false</LinksUpToDate>
  <CharactersWithSpaces>8202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Katerina Terzieva</cp:lastModifiedBy>
  <cp:revision>4</cp:revision>
  <dcterms:created xsi:type="dcterms:W3CDTF">2026-09-10T06:34:00Z</dcterms:created>
  <dcterms:modified xsi:type="dcterms:W3CDTF">2026-09-10T06:37:00Z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