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Emanuela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Nocchi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02/04/1993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emnocchi@gmail.com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+393343714596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Riccardo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+393460792349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08/09/2026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