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Lukasz Ptak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+48668685071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25.12.1983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Kacper ptak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13.09.2017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Jakub sulima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29.09.2017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Damian gal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08.05.2017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Franciszek Wojtyto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16.04.2017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19.09.2026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