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Валерия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Брайнова—Фарашева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9.7.1992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+359895661882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vbrayanova@gmail.com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Михаил Фарашев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28.12.2023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