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Yasmina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El Homrani Lesfar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47883722E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16/1/1998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Bosch i Cardellach, 87, Sabadell, España Sabadell, España 08202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+34646419713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yhomranilesfar@gmail.com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Yasmina El Homrani Lesfar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