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Ryszard Szymańczyk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+48791291040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02.08.1975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Andzelika Szymańczyk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01.04.2015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Maria Szymańczyk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03.05.2019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Bogusław Szymańczyk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01.12.2021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Wojciech Szymańczyk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10.01.2017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12.09.2026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