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Büchler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Josephine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02.08.2008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47, Gleiszellen-Gleishorbach-Gleishorbach,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+491784525804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