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Martina Ivanova-Barrett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+359883797900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mivanova.2create@gmail.com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Mila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20.1.2025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Milo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20.1.2025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Gabi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28.2.2023 г.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