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tanya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iskrova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25.7.1987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+359899118166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tanq2507@gmail.com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stoyan iskrov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25.4.2015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siana iskrova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10.8.2018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