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Sopel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+48501680364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Marcel palicki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26.12.2020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