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Emine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Mechkarska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+359893386860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gy65@abv.bg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