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Петьо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26.11.1993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+359888810978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petiobiserov@mail.bg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